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highlight w:val="white"/>
          <w:rtl w:val="0"/>
        </w:rPr>
        <w:t xml:space="preserve">Сценарий  праздника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highlight w:val="white"/>
          <w:rtl w:val="0"/>
        </w:rPr>
        <w:t xml:space="preserve">«День дошкольного работника»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Создать праздничное настроение всем сотрудникам детского сада и детям.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Обобщить знания детей о празднике День дошкольного работника.    Рассказать детям о многообразии профессий в ДОУ.                                                         Показать значение труда сотрудников дошкольного образовательного учреждения.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Ход праздника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Перед началом праздника поздороваться с детьми и взрослыми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: Сегодня у нас очень важный и приятный повод собраться в этом светлом и уютном зале, у нас праздник – День дошкольного работника.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Что ж, «виновники торжества» все в сборе,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ведущие на месте, музыка у нас есть,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талантов нам тоже не занимать. Тогда… начнём!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(выходят воспитатели)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Исполняют песню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На мотив песни "Как здорово что все мы здесь сегодня собрались"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1.Наверное на свете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Прекрасней нет мгновений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Когда с детьми мы рядом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И за руки взялись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Ведь детство золотое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Волшебное такое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               Как здорово, что все мы здесь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Сегодня собрались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2.Кто может так с любовью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Согреть ребёнка словом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И маленькое сердце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И душу покорить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Конечно воспитатель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Родной и самый близкий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Как здорово что все мы здесь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Сегодня собрались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3.Пусть радостные лица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Нас всюду окружают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И счастье, словно песня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Пускай несётся ввысь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Пусть каждая минута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Нам что -нибудь подарит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Как здорово что все мы здесь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 xml:space="preserve">Сегодня собрались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Ушли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(выходят дети подготовительной группы)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Ведущий: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Воспитатель – не работа,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Не размеренная жизнь.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Это служба без расчёта,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 ней призвание – любить.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Плаксу лаской успокоить,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Хулиганов усмирить,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Драчунов поставить в угол,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послушных – похвалить.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Всех одеть, обуть, построить,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Погулять и накормить,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И свою большую душу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Без остатка разделить. –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Дорогие, друзья,   сегодня мы с детьми от всей души хотим поздравить всех сотрудников нашего детского сада с этим праздничным днём.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Поздравления детей.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 ребёнок: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Отчего гостей так много,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Люстры празднично горят?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Поздравляет педагогов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Наш любимый детский сад.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2 ребёнок: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Вам скажу я по секрету,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 том всегда уверен я…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Воспитатели и дети – Настоящие друзья.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3 ребёнок: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Воспитатель!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Красивое слово!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Очень звонко и гордо звучит.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С днём дошкольного работника сегодня,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Детвора Вас поздравить спешит!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4 ребёнок: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 нами Вам не легко – это точно!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Мы бываем шалим иногда,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Но сегодня мы Вам обещаем,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Не расстраивать Вас никогда!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5 ребёнок: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Улыбнитесь родные вы наши,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Пусть усталость уйдёт с ваших глаз.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Пусть по жизни ведёт Вас удача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Вам желаем здоровья сейчас!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Песня «Воспитатель».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1.Кто с улыбкой нас встречает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с улыбкой провожает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Кто ответит на вопросы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рукой утрет слезу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Припев: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Это наша это наша воспитательница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Это наша это наша воспитательница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Очень важный в нашей жизни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Очень нужный человек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2.Кто научит нас трудиться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Не ленится и учиться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Кто научит очень ловко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 мяч и обручи играть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Предоставляется слово для поздравления заведующей детским садом.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Ребята подготовительной группы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к дню воспитателя подготовили сценку.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Выходят дети и рассаживаются на стулья).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 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У меня идут года Будет мне семнадцать.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Кем работать мне тогда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Чем мне заниматься?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Ты в детсад скорей иди.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Деток обожаешь?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Обожаю!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Мам и пап уважаешь?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Уважаю.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На работу оформляйся.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Будешь с детками играть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зарплату получать.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Девочка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: А зарплата-то какая?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Честно скажем небольшая.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Но зато почёт и слава!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Уважение – педагог.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Медик, повар или няня - Уважают всех, дружок,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И ответственность большая.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какая?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Ох, большая.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 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Нет, в детсад я не пойду,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Работу поспокойнее найду.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Целый день ребячий гам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Крики, ссоры тут и там.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Не присесть, не отойти.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Можно так с ума сойти!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Кашу им варить, компоты.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Каждый день одни заботы.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Кого надо наказать,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Планы день и ночь писать.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Ладно! Что вы, перестаньте!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Всё же праздник тут у нас!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И сегодня в этом зале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Секрет откроем мы для вас.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Чтоб в саду работать, жить,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Надо всех детей любить!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Обещайте – подрастёте,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Работать в детский сад придёте.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 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Я заведующей буду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о детках не забуду.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2 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я в нянечки пойду,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Здесь порядок наведу.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3 мальчик: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я в слесари пойду.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Буду здесь строгать, пилить.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Старые игрушки, стулья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Буду клеить и чинить!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4 ребёнок: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я вкусненькое обожаю.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Стать я поваром мечтаю.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Девочка: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Не решила я пока,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Но вернусь, наверняка – Медиком иль логопедом.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Скажу точно вам, друзья,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Педагогом стану я!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 институт пойду учиться,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Это в жизни пригодится.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Что ж решили мы, друзья!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На дошкольный мы пойдём,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Работать в детский сад придём.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Вот какие воспитанники в нашем детском саду подрастают.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Звучит песня в исполнении детей старшей группы «Детский сад у нас хорош».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  <w:rtl w:val="0"/>
        </w:rPr>
        <w:t xml:space="preserve">Дети  читают стихи.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 ребёнок: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 днём воспитателя, Вас, всех Родные поздравляем.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только счастья и любви Вам, от души желаем!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2 ребёнок: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Пусть в вашей жизни никогда не будет огорченья.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Пусть вам сопутствует всегда удача и везенье!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3 ребёнок: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От нас сто тысяч «почему» За день услышать можно,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А дома на один вопрос Ответить маме сложно.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4 ребёнок: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Профессии прекрасней нет, Хоть обойди весь белый свет.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Всем воспитателям – УРА,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Успехов, мира и добра!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5 ребёнок: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Воспитателям скажем «Спасибо!»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За счастливое детство в саду,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За обилие ласк и улыбок,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За весёлых деньков череду!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Воспитанники исполняют танец с зонтиками(старшая группа)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сейчас, ребята, мы с вами поиграем.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Конкурс «Юный парикмахер»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( из каждой группы воспитатель держит над головой заготовку, дети рисуют прическу воспитателю).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Ну что ж прическу навели воспитателю, а теперь надо и нарядить любимого воспитателя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игра: «Наряди любимого воспитателя»(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дети  одевают наряд воспитателю: бусы,браслет,шляпку,шарфик,перчатки,сумочку)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Ведущий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ну вот какие нарядные ,красивые наши воспитатели ,прям красавицы, а еще дети ,нужно поздравить воспитателя с праздником и собрать красивый букет цветов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Игра: Собери цветы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.(команды каждой группы собирают цветы и дарят их воспитателю).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сейчас я хочу узнать, как хорошо воспитатели знают детей своей группы.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Игра: Узнай ребенка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.(воспитатель с завязанными глазами на ощупь должен узнать ребенка из своей группы.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Спасибо воспитателям.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теперь наши маленькие воспитанники хотят поздравить воспитателей.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  <w:rtl w:val="0"/>
        </w:rPr>
        <w:t xml:space="preserve"> Дети средней группы читают стихи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 ребёнок: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Рано утром детский сад Малышей встречает.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Там игрушки ждут ребят,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 уголке скучают.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2 ребёнок: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Красный мяч, синий мяч,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куклы, медвежата,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Детский сад, детский сад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Любят все ребята!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3 ребёнок: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Ну и мы не отстаём,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Дружно, весело живём.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сейчас мы спляшем,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Праздник станет краше.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  <w:rtl w:val="0"/>
        </w:rPr>
        <w:t xml:space="preserve">Танец с цветами  в исполнении детей средней группы  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Воспитатель – профессия души.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Спасибо мудрому Создателю,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Что он придумал воспитателя!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Вложил добро и радость в душу.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Уменье молвит, чутко слушать.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Он дар вам дал – любить детей,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Приправил ворохом идей!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Спасибо, что вы есть на свете,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Здоровья вам и вашим детям!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  <w:rtl w:val="0"/>
        </w:rPr>
        <w:t xml:space="preserve"> И снова  музыкальное поздравление  танец: Джентельменов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. Ведущая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: Сегодня мы хотим поздравить не только воспитателей, сотрудников детского сада, но и наших ветеранов.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Стихи.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1 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Ветераны дошкольного мира,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Подарившие детям себя,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Вы – герои для нас и кумиры!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Мы сегодня вас славим, любя!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2 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Вы, со вздохом детсад вспоминая,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Хоть и прячете слёзы в глазах,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Но морщинки на лоб набегают,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Паутинки седые в висках.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3 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Мы вас искренне помним и любим.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Вы себя прославляли в делах.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Мы ведь тоже детишек голубим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работаем в детских садах.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4 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Повзрослеют и наши ребята,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И по взрослым дорогам пойдут…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Забывать ветеранов не надо,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Пусть года и летят и бегут.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  <w:rtl w:val="0"/>
        </w:rPr>
        <w:t xml:space="preserve">Звучит песня- танец «Вальс воспитателей».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  <w:rtl w:val="0"/>
        </w:rPr>
        <w:t xml:space="preserve">(Воспитатели все,  с мальчиками подготовительных групп)танцуют вальс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На этом наш праздник уважаемые гости окончен.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А я хочу пожелать всем вам – мирного неба,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Солнца лучистого.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Счастья заветного, самого чистого!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Много вам ласки, тепла, доброты,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Пусть исполняются ваши мечты!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11111"/>
          <w:sz w:val="28"/>
          <w:szCs w:val="28"/>
          <w:highlight w:val="white"/>
          <w:u w:val="single"/>
          <w:vertAlign w:val="baseline"/>
          <w:rtl w:val="0"/>
        </w:rPr>
        <w:t xml:space="preserve">Песня : «Неразлучные друзья»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13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